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(7775-14-6)连二亚硫酸钠安全技术说明书MSDS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中文名：连二亚硫酸钠   俗称（别名）：保险粉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英文名：sodiumhyposulfite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分子式：Na₂S₂O₄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危化品编号：1243</w:t>
              <w:br/>
              <w:t>危规号：42012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CAS号：7775-14-6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外观性状：白色砂状结晶或淡黄色粉末。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受热分解、在空气中可氧化。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危险特性：强还原剂。250℃时能自燃。加热或接触明火能燃烧。暴露在空气中会被氧化而变质。遇水、酸类或与有机物、氧化剂接触，都可放出大量热而引起剧烈燃烧，并放出有毒和易燃的二氧化硫。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本品对眼、呼吸道和皮肤有刺激性，接触后可引起头痛、恶心和呕吐。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※呼吸系统防护：可能接触其粉尘时，应该佩戴自吸过滤式防尘口罩。必要时，佩戴自给式呼吸器。</w:t>
              <w:br/>
              <w:t>※眼睛防护:戴安全防护眼镜。</w:t>
              <w:br/>
              <w:t>※身体防护：穿化学防护服。</w:t>
              <w:br/>
              <w:t>※手防护：戴乳胶手套。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避免扬尘，用洁净的铲子收集于干燥、洁净、有盖的容器中。大量泄漏：用干石灰、沙或苏打灰覆盖，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相对湿度保持在75％以下。包装要求密封，不可与空气接触。应与氧化剂、酸类、易（可）燃物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